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5" w:rsidRDefault="00D13EE5" w:rsidP="00D13EE5">
      <w:pPr>
        <w:pStyle w:val="Hlavika"/>
        <w:jc w:val="center"/>
        <w:rPr>
          <w:color w:val="2F5496" w:themeColor="accent1" w:themeShade="BF"/>
        </w:rPr>
      </w:pPr>
      <w:r>
        <w:rPr>
          <w:noProof/>
          <w:color w:val="2F5496" w:themeColor="accent1" w:themeShade="BF"/>
        </w:rPr>
        <w:drawing>
          <wp:inline distT="0" distB="0" distL="0" distR="0" wp14:anchorId="42581D3F" wp14:editId="4966BED2">
            <wp:extent cx="1457325" cy="557650"/>
            <wp:effectExtent l="0" t="0" r="0" b="0"/>
            <wp:docPr id="1" name="Obrázok 0" descr="logo malé fareb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é farebn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1066" cy="5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DB2">
        <w:rPr>
          <w:color w:val="2F5496" w:themeColor="accent1" w:themeShade="BF"/>
        </w:rPr>
        <w:ptab w:relativeTo="margin" w:alignment="center" w:leader="none"/>
      </w:r>
      <w:r>
        <w:rPr>
          <w:color w:val="2F5496" w:themeColor="accent1" w:themeShade="BF"/>
        </w:rPr>
        <w:t>Základná škola s materskou školou, Banícka 52, 974 05 Malachov</w:t>
      </w:r>
      <w:r w:rsidRPr="00D96DB2">
        <w:rPr>
          <w:color w:val="2F5496" w:themeColor="accent1" w:themeShade="BF"/>
        </w:rPr>
        <w:ptab w:relativeTo="margin" w:alignment="right" w:leader="none"/>
      </w:r>
    </w:p>
    <w:p w:rsidR="00D13EE5" w:rsidRDefault="00D13EE5" w:rsidP="00D13EE5">
      <w:pPr>
        <w:pStyle w:val="Hlavika"/>
        <w:jc w:val="center"/>
        <w:rPr>
          <w:color w:val="2F5496" w:themeColor="accent1" w:themeShade="BF"/>
        </w:rPr>
      </w:pPr>
    </w:p>
    <w:p w:rsidR="00D13EE5" w:rsidRDefault="00D13EE5" w:rsidP="00D13EE5">
      <w:pPr>
        <w:pStyle w:val="Hlavika"/>
        <w:jc w:val="center"/>
      </w:pPr>
    </w:p>
    <w:p w:rsidR="00D13EE5" w:rsidRDefault="00D13EE5" w:rsidP="009F2CB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026B">
        <w:rPr>
          <w:rFonts w:ascii="Times New Roman" w:hAnsi="Times New Roman" w:cs="Times New Roman"/>
          <w:b/>
          <w:sz w:val="20"/>
          <w:szCs w:val="20"/>
          <w:u w:val="single"/>
        </w:rPr>
        <w:t>Ži</w:t>
      </w:r>
      <w:r w:rsidR="002A026B" w:rsidRPr="002A026B">
        <w:rPr>
          <w:rFonts w:ascii="Times New Roman" w:hAnsi="Times New Roman" w:cs="Times New Roman"/>
          <w:b/>
          <w:sz w:val="20"/>
          <w:szCs w:val="20"/>
          <w:u w:val="single"/>
        </w:rPr>
        <w:t xml:space="preserve">adosť o prijatie dieťaťa na </w:t>
      </w:r>
      <w:r w:rsidRPr="002A026B">
        <w:rPr>
          <w:rFonts w:ascii="Times New Roman" w:hAnsi="Times New Roman" w:cs="Times New Roman"/>
          <w:b/>
          <w:sz w:val="20"/>
          <w:szCs w:val="20"/>
          <w:u w:val="single"/>
        </w:rPr>
        <w:t>primárne vzdelávanie</w:t>
      </w:r>
    </w:p>
    <w:p w:rsidR="009F2CB3" w:rsidRPr="002A026B" w:rsidRDefault="009F2CB3" w:rsidP="009F2CB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sz w:val="20"/>
          <w:szCs w:val="20"/>
        </w:rPr>
      </w:pPr>
    </w:p>
    <w:p w:rsidR="00D13EE5" w:rsidRDefault="00D13EE5" w:rsidP="002A0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26B">
        <w:rPr>
          <w:rFonts w:ascii="Times New Roman" w:hAnsi="Times New Roman" w:cs="Times New Roman"/>
          <w:b/>
          <w:sz w:val="20"/>
          <w:szCs w:val="20"/>
        </w:rPr>
        <w:t>Podpísaný /á/ žiadam o</w:t>
      </w:r>
      <w:r w:rsidR="002A026B" w:rsidRPr="002A026B">
        <w:rPr>
          <w:rFonts w:ascii="Times New Roman" w:hAnsi="Times New Roman" w:cs="Times New Roman"/>
          <w:b/>
          <w:sz w:val="20"/>
          <w:szCs w:val="20"/>
        </w:rPr>
        <w:t xml:space="preserve"> prijatie svojho dieťaťa na </w:t>
      </w:r>
      <w:r w:rsidRPr="002A026B">
        <w:rPr>
          <w:rFonts w:ascii="Times New Roman" w:hAnsi="Times New Roman" w:cs="Times New Roman"/>
          <w:b/>
          <w:sz w:val="20"/>
          <w:szCs w:val="20"/>
        </w:rPr>
        <w:t>primárne vzdelávanie do ZŠ s MŠ, Banícka 52, Malachov</w:t>
      </w:r>
    </w:p>
    <w:p w:rsidR="009F2CB3" w:rsidRPr="002A026B" w:rsidRDefault="009F2CB3" w:rsidP="002A0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3EE5" w:rsidRDefault="00D13EE5" w:rsidP="002A026B">
      <w:pPr>
        <w:tabs>
          <w:tab w:val="left" w:pos="1490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26B">
        <w:rPr>
          <w:rFonts w:ascii="Times New Roman" w:hAnsi="Times New Roman" w:cs="Times New Roman"/>
          <w:b/>
          <w:sz w:val="20"/>
          <w:szCs w:val="20"/>
        </w:rPr>
        <w:t xml:space="preserve">www.zsmsmalachov.sk    </w:t>
      </w:r>
      <w:r w:rsidRPr="002A026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F2CB3">
        <w:rPr>
          <w:rFonts w:ascii="Times New Roman" w:hAnsi="Times New Roman" w:cs="Times New Roman"/>
          <w:sz w:val="20"/>
          <w:szCs w:val="20"/>
        </w:rPr>
        <w:t xml:space="preserve"> </w:t>
      </w:r>
      <w:r w:rsidRPr="002A026B">
        <w:rPr>
          <w:rFonts w:ascii="Times New Roman" w:hAnsi="Times New Roman" w:cs="Times New Roman"/>
          <w:sz w:val="20"/>
          <w:szCs w:val="20"/>
        </w:rPr>
        <w:t xml:space="preserve">  </w:t>
      </w:r>
      <w:r w:rsidRPr="002A026B">
        <w:rPr>
          <w:rFonts w:ascii="Times New Roman" w:hAnsi="Times New Roman" w:cs="Times New Roman"/>
          <w:b/>
          <w:sz w:val="20"/>
          <w:szCs w:val="20"/>
        </w:rPr>
        <w:t>od .................20..........                              skolamalachov@gmail.com</w:t>
      </w:r>
      <w:r w:rsidRPr="002A02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2CB3" w:rsidRPr="002A026B" w:rsidRDefault="009F2CB3" w:rsidP="002A026B">
      <w:pPr>
        <w:tabs>
          <w:tab w:val="left" w:pos="1490"/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13EE5" w:rsidRPr="002A026B" w:rsidTr="009F2CB3">
        <w:tc>
          <w:tcPr>
            <w:tcW w:w="4606" w:type="dxa"/>
          </w:tcPr>
          <w:p w:rsidR="00D13EE5" w:rsidRPr="002A026B" w:rsidRDefault="00D13EE5" w:rsidP="002A0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dieťaťa: </w:t>
            </w:r>
          </w:p>
          <w:p w:rsidR="00D13EE5" w:rsidRPr="002A026B" w:rsidRDefault="00D13EE5" w:rsidP="002A026B">
            <w:pPr>
              <w:tabs>
                <w:tab w:val="left" w:pos="1490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:rsidR="00D13EE5" w:rsidRPr="002A026B" w:rsidRDefault="00D13EE5" w:rsidP="002A026B">
            <w:pPr>
              <w:tabs>
                <w:tab w:val="left" w:pos="1490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  <w:p w:rsidR="00D13EE5" w:rsidRPr="002A026B" w:rsidRDefault="00D13EE5" w:rsidP="002A026B">
            <w:pPr>
              <w:tabs>
                <w:tab w:val="left" w:pos="1490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490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Rodné číslo: </w:t>
            </w:r>
          </w:p>
        </w:tc>
      </w:tr>
      <w:tr w:rsidR="00D13EE5" w:rsidRPr="002A026B" w:rsidTr="009F2CB3">
        <w:tc>
          <w:tcPr>
            <w:tcW w:w="4606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  <w:p w:rsidR="00D13EE5" w:rsidRPr="002A026B" w:rsidRDefault="00D13EE5" w:rsidP="002A0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5170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Názov zdravotnej poisťovne:</w:t>
            </w:r>
          </w:p>
        </w:tc>
      </w:tr>
      <w:tr w:rsidR="00D13EE5" w:rsidRPr="002A026B" w:rsidTr="009F2CB3">
        <w:tc>
          <w:tcPr>
            <w:tcW w:w="4606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Prechodný pobyt: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EE5" w:rsidRPr="002A026B" w:rsidTr="009F2CB3">
        <w:tc>
          <w:tcPr>
            <w:tcW w:w="4606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 priezvisko otca: 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9554E6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Zamestnanie</w:t>
            </w:r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nepov</w:t>
            </w:r>
            <w:proofErr w:type="spellEnd"/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.)</w:t>
            </w:r>
          </w:p>
        </w:tc>
        <w:tc>
          <w:tcPr>
            <w:tcW w:w="5170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e - mail:</w:t>
            </w:r>
          </w:p>
        </w:tc>
      </w:tr>
      <w:tr w:rsidR="00D13EE5" w:rsidRPr="002A026B" w:rsidTr="009F2CB3">
        <w:tc>
          <w:tcPr>
            <w:tcW w:w="4606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Meno a priezvisko matky: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Adresa: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9554E6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Zamestnanie</w:t>
            </w:r>
            <w:r>
              <w:rPr>
                <w:rFonts w:ascii="Segoe UI Emoji" w:eastAsia="Segoe UI Emoji" w:hAnsi="Segoe UI Emoji" w:cs="Segoe UI Emoji"/>
                <w:b/>
                <w:sz w:val="20"/>
                <w:szCs w:val="20"/>
              </w:rPr>
              <w:t>(nepov.)</w:t>
            </w:r>
            <w:bookmarkStart w:id="0" w:name="_GoBack"/>
            <w:bookmarkEnd w:id="0"/>
          </w:p>
        </w:tc>
        <w:tc>
          <w:tcPr>
            <w:tcW w:w="5170" w:type="dxa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Telefón: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e - mail:</w:t>
            </w: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D13EE5" w:rsidRPr="002A026B" w:rsidRDefault="006909DB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35C54" wp14:editId="4CE9B46B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37465</wp:posOffset>
                      </wp:positionV>
                      <wp:extent cx="222250" cy="133985"/>
                      <wp:effectExtent l="0" t="0" r="25400" b="18415"/>
                      <wp:wrapNone/>
                      <wp:docPr id="13" name="Vývojový diagram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8515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13" o:spid="_x0000_s1026" type="#_x0000_t109" style="position:absolute;margin-left:183.35pt;margin-top:2.95pt;width:17.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" fillcolor="window" strokecolor="windowText" strokeweight="2pt"/>
                  </w:pict>
                </mc:Fallback>
              </mc:AlternateContent>
            </w:r>
            <w:r w:rsidR="00D13EE5"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Požadovaný výchovný jazyk: slovenský                      iný uviesť aký        .....................................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Zá</w:t>
            </w:r>
            <w:r w:rsidR="009F2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väzný dátum nástupu dieťaťa do Z</w:t>
            </w: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Š: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Dieťa ( zaškrtnite )</w:t>
            </w: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  <w:p w:rsidR="00D13EE5" w:rsidRPr="002A026B" w:rsidRDefault="00D13EE5" w:rsidP="002A02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B45A9" wp14:editId="776C4799">
                      <wp:simplePos x="0" y="0"/>
                      <wp:positionH relativeFrom="column">
                        <wp:posOffset>387958</wp:posOffset>
                      </wp:positionH>
                      <wp:positionV relativeFrom="paragraph">
                        <wp:posOffset>129292</wp:posOffset>
                      </wp:positionV>
                      <wp:extent cx="222250" cy="133985"/>
                      <wp:effectExtent l="0" t="0" r="25400" b="18415"/>
                      <wp:wrapNone/>
                      <wp:docPr id="10" name="Vývojový diagram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F365" id="Vývojový diagram: proces 10" o:spid="_x0000_s1026" type="#_x0000_t109" style="position:absolute;margin-left:30.55pt;margin-top:10.2pt;width:17.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yw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</w:p>
          <w:p w:rsidR="00D13EE5" w:rsidRPr="002A026B" w:rsidRDefault="00D13EE5" w:rsidP="002A026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3A54E" wp14:editId="76E96A6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125095</wp:posOffset>
                      </wp:positionV>
                      <wp:extent cx="222250" cy="133985"/>
                      <wp:effectExtent l="0" t="0" r="25400" b="18415"/>
                      <wp:wrapNone/>
                      <wp:docPr id="11" name="Vývojový diagram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F313" id="Vývojový diagram: proces 11" o:spid="_x0000_s1026" type="#_x0000_t109" style="position:absolute;margin-left:30.55pt;margin-top:9.85pt;width:17.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chQIAABw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" fillcolor="window" strokecolor="windowText" strokeweight="2pt"/>
                  </w:pict>
                </mc:Fallback>
              </mc:AlternateContent>
            </w: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Navštevovalo MŠ  ( uviesť ktorú a odkedy do kedy) _____________</w:t>
            </w:r>
          </w:p>
          <w:p w:rsidR="00D13EE5" w:rsidRPr="002A026B" w:rsidRDefault="00D13EE5" w:rsidP="002A026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Nenavštevovalo MŠ</w:t>
            </w:r>
          </w:p>
          <w:p w:rsidR="00D13EE5" w:rsidRPr="002A026B" w:rsidRDefault="00D13EE5" w:rsidP="002A026B">
            <w:pPr>
              <w:tabs>
                <w:tab w:val="left" w:pos="121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9F2C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:rsidR="00D13EE5" w:rsidRPr="002A026B" w:rsidRDefault="00D13EE5" w:rsidP="002A026B">
            <w:pPr>
              <w:tabs>
                <w:tab w:val="left" w:pos="54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F2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D13EE5" w:rsidRPr="002A026B" w:rsidRDefault="009F2CB3" w:rsidP="009F2CB3">
            <w:pPr>
              <w:tabs>
                <w:tab w:val="left" w:pos="5109"/>
                <w:tab w:val="left" w:pos="64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0E80E" wp14:editId="33E335AE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14605</wp:posOffset>
                      </wp:positionV>
                      <wp:extent cx="222250" cy="133985"/>
                      <wp:effectExtent l="0" t="0" r="25400" b="18415"/>
                      <wp:wrapNone/>
                      <wp:docPr id="5" name="Vývojový diagram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52AA" id="Vývojový diagram: proces 5" o:spid="_x0000_s1026" type="#_x0000_t109" style="position:absolute;margin-left:296.5pt;margin-top:1.15pt;width:17.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" fillcolor="window" strokecolor="windowText" strokeweight="2pt"/>
                  </w:pict>
                </mc:Fallback>
              </mc:AlternateConten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1F42F7" wp14:editId="2E58CE94">
                      <wp:simplePos x="0" y="0"/>
                      <wp:positionH relativeFrom="column">
                        <wp:posOffset>3210284</wp:posOffset>
                      </wp:positionH>
                      <wp:positionV relativeFrom="paragraph">
                        <wp:posOffset>20955</wp:posOffset>
                      </wp:positionV>
                      <wp:extent cx="230202" cy="133985"/>
                      <wp:effectExtent l="0" t="0" r="17780" b="10160"/>
                      <wp:wrapNone/>
                      <wp:docPr id="24" name="Vývojový diagram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02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4D797" id="Vývojový diagram: proces 24" o:spid="_x0000_s1026" type="#_x0000_t109" style="position:absolute;margin-left:252.8pt;margin-top:1.65pt;width:18.1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" fillcolor="window" strokecolor="windowText" strokeweight="2pt"/>
                  </w:pict>
                </mc:Fallback>
              </mc:AlternateContent>
            </w:r>
            <w:r w:rsidR="00D13EE5"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Prihlasujem dieť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do ŠKD</w:t>
            </w:r>
            <w:r w:rsidR="00D13EE5"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áno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nie</w:t>
            </w:r>
          </w:p>
          <w:p w:rsidR="00D13EE5" w:rsidRPr="002A026B" w:rsidRDefault="001100E3" w:rsidP="006909DB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F3EE93" wp14:editId="10143886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147320</wp:posOffset>
                      </wp:positionV>
                      <wp:extent cx="229870" cy="142875"/>
                      <wp:effectExtent l="0" t="0" r="17780" b="28575"/>
                      <wp:wrapNone/>
                      <wp:docPr id="14" name="Vývojový diagram: proc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14835" id="Vývojový diagram: proces 14" o:spid="_x0000_s1026" type="#_x0000_t109" style="position:absolute;margin-left:331.1pt;margin-top:11.6pt;width:18.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" fillcolor="window" strokecolor="windowText" strokeweight="2pt"/>
                  </w:pict>
                </mc:Fallback>
              </mc:AlternateContent>
            </w:r>
            <w:r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CDAF3" wp14:editId="637857D8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151130</wp:posOffset>
                      </wp:positionV>
                      <wp:extent cx="229870" cy="133350"/>
                      <wp:effectExtent l="0" t="0" r="17780" b="19050"/>
                      <wp:wrapNone/>
                      <wp:docPr id="12" name="Vývojový diagram: proc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756B" id="Vývojový diagram: proces 12" o:spid="_x0000_s1026" type="#_x0000_t109" style="position:absolute;margin-left:190.75pt;margin-top:11.9pt;width:18.1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" fillcolor="window" strokecolor="windowText" strokeweight="2pt"/>
                  </w:pict>
                </mc:Fallback>
              </mc:AlternateConten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CEE2D2" wp14:editId="0DE0549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147320</wp:posOffset>
                      </wp:positionV>
                      <wp:extent cx="229870" cy="133350"/>
                      <wp:effectExtent l="0" t="0" r="17780" b="19050"/>
                      <wp:wrapNone/>
                      <wp:docPr id="9" name="Vývojový diagram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0DEDA" id="Vývojový diagram: proces 9" o:spid="_x0000_s1026" type="#_x0000_t109" style="position:absolute;margin-left:96.35pt;margin-top:11.6pt;width:18.1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" fillcolor="window" strokecolor="windowText" strokeweight="2pt"/>
                  </w:pict>
                </mc:Fallback>
              </mc:AlternateConten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1A6844" wp14:editId="7A1EEE1D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5715</wp:posOffset>
                      </wp:positionV>
                      <wp:extent cx="222250" cy="133985"/>
                      <wp:effectExtent l="0" t="0" r="25400" b="18415"/>
                      <wp:wrapNone/>
                      <wp:docPr id="8" name="Vývojový diagram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995B" id="Vývojový diagram: proces 8" o:spid="_x0000_s1026" type="#_x0000_t109" style="position:absolute;margin-left:296.5pt;margin-top:.45pt;width:17.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1C0A7" wp14:editId="4B6892B8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4445</wp:posOffset>
                      </wp:positionV>
                      <wp:extent cx="229870" cy="133350"/>
                      <wp:effectExtent l="0" t="0" r="17780" b="19050"/>
                      <wp:wrapNone/>
                      <wp:docPr id="7" name="Vývojový diagram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B2CD" id="Vývojový diagram: proces 7" o:spid="_x0000_s1026" type="#_x0000_t109" style="position:absolute;margin-left:253.1pt;margin-top:.35pt;width:18.1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" fillcolor="window" strokecolor="windowText" strokeweight="2pt"/>
                  </w:pict>
                </mc:Fallback>
              </mc:AlternateContent>
            </w:r>
            <w:r w:rsidR="006909DB"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>Prihlasujem dieť</w:t>
            </w:r>
            <w:r w:rsidR="006909D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  <w:r w:rsidR="006909DB">
              <w:rPr>
                <w:rFonts w:ascii="Times New Roman" w:hAnsi="Times New Roman" w:cs="Times New Roman"/>
                <w:b/>
                <w:sz w:val="20"/>
                <w:szCs w:val="20"/>
              </w:rPr>
              <w:t>na školské stravovanie (obed)</w:t>
            </w:r>
            <w:r w:rsidR="006909DB" w:rsidRPr="002A02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  <w:r w:rsidR="006909D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                          áno            nie</w:t>
            </w:r>
          </w:p>
          <w:p w:rsidR="001100E3" w:rsidRDefault="006909DB" w:rsidP="002A026B">
            <w:pPr>
              <w:tabs>
                <w:tab w:val="left" w:pos="1302"/>
                <w:tab w:val="left" w:pos="51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Prihlasujem dieťa na           etickú výchovu</w:t>
            </w:r>
            <w:r w:rsidR="001100E3">
              <w:rPr>
                <w:rFonts w:ascii="Times New Roman" w:hAnsi="Times New Roman" w:cs="Times New Roman"/>
                <w:b/>
                <w:sz w:val="20"/>
                <w:szCs w:val="20"/>
              </w:rPr>
              <w:t>,           evanjelickú náb. výchovu,            katolícku náb. výchovu</w:t>
            </w:r>
            <w:r w:rsidR="00D13EE5"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3EE5" w:rsidRDefault="00D13EE5" w:rsidP="002A026B">
            <w:pPr>
              <w:tabs>
                <w:tab w:val="left" w:pos="1302"/>
                <w:tab w:val="left" w:pos="51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100E3">
              <w:rPr>
                <w:rFonts w:ascii="Times New Roman" w:hAnsi="Times New Roman" w:cs="Times New Roman"/>
                <w:b/>
                <w:sz w:val="20"/>
                <w:szCs w:val="20"/>
              </w:rPr>
              <w:t>(vyberte jednu z možností, vyučovanie výchov bude prebiehať súčasne)</w:t>
            </w:r>
          </w:p>
          <w:p w:rsidR="001100E3" w:rsidRPr="002A026B" w:rsidRDefault="001100E3" w:rsidP="002A026B">
            <w:pPr>
              <w:tabs>
                <w:tab w:val="left" w:pos="1302"/>
                <w:tab w:val="left" w:pos="519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D13EE5" w:rsidRPr="00780BBA" w:rsidRDefault="00780BBA" w:rsidP="00780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Dodatkové informácie pre školu:</w:t>
            </w:r>
          </w:p>
        </w:tc>
      </w:tr>
      <w:tr w:rsidR="00D13EE5" w:rsidRPr="002A026B" w:rsidTr="009F2CB3">
        <w:tc>
          <w:tcPr>
            <w:tcW w:w="9776" w:type="dxa"/>
            <w:gridSpan w:val="2"/>
          </w:tcPr>
          <w:p w:rsidR="00F065A5" w:rsidRDefault="00F065A5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Zdravotné problémy:(</w:t>
            </w:r>
            <w:r w:rsidRPr="002A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alergie, ochorenie, ktoré si vyžaduje pri poskytnutí prvej pomoci podať liek,  iné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ochorenia, obmedzenia v telesnej a športovej výchove)</w:t>
            </w:r>
          </w:p>
          <w:p w:rsidR="00F065A5" w:rsidRDefault="00F065A5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Pr="002A026B" w:rsidRDefault="00F065A5" w:rsidP="00F065A5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Default="00D13EE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Problémy v správaní:</w:t>
            </w: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Problematická výslovnosť: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(ktoré hlásky)</w:t>
            </w: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Zrak: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(nosí okuliare, špecifikujte)</w:t>
            </w: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5A5" w:rsidRPr="002A026B" w:rsidRDefault="00F065A5" w:rsidP="002A026B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13EE5" w:rsidRPr="002A026B" w:rsidRDefault="00367D1D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Činnosť ŠKD a krúžkovú činnosť SCVČ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Tlačiarik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prispôsobujeme záujmom detí (</w:t>
            </w:r>
            <w:r w:rsidR="006F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angličtina, čínština, literárna,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výtvarná a remeselná činnosť, hra na flautu a hudobné základy, spev, tanec, dramatická výchova, rôzne druhy športov, turistika,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cyklotúry</w:t>
            </w:r>
            <w:proofErr w:type="spellEnd"/>
            <w:r w:rsidR="006F0058">
              <w:rPr>
                <w:rFonts w:ascii="Times New Roman" w:hAnsi="Times New Roman" w:cs="Times New Roman"/>
                <w:b/>
                <w:sz w:val="20"/>
                <w:szCs w:val="20"/>
              </w:rPr>
              <w:t>, príroda)</w:t>
            </w:r>
          </w:p>
          <w:p w:rsidR="006F0058" w:rsidRPr="00F065A5" w:rsidRDefault="006F0058" w:rsidP="006F0058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6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Záujmy dieťaťa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Default="00780BBA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0BBA" w:rsidRPr="002A026B" w:rsidRDefault="00780BBA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2A026B">
            <w:pPr>
              <w:tabs>
                <w:tab w:val="left" w:pos="1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E5" w:rsidRPr="002A026B" w:rsidRDefault="00D13EE5" w:rsidP="006F0058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BBA" w:rsidRPr="002A026B" w:rsidTr="009F2CB3">
        <w:tc>
          <w:tcPr>
            <w:tcW w:w="9776" w:type="dxa"/>
            <w:gridSpan w:val="2"/>
          </w:tcPr>
          <w:p w:rsidR="00780BBA" w:rsidRPr="002A026B" w:rsidRDefault="00780BBA" w:rsidP="00780BBA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Súčasne sa zaväzujem, že budem pravidelne mesačne platiť príspevo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na čiastočnú úhradu výdavkov </w:t>
            </w:r>
            <w:r w:rsidRPr="002A026B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KD(školského klubu detí) a ZŠS (zariadenia školského stravovania)</w:t>
            </w:r>
            <w:r w:rsidRPr="002A026B">
              <w:rPr>
                <w:rFonts w:ascii="Times New Roman" w:hAnsi="Times New Roman" w:cs="Times New Roman"/>
                <w:sz w:val="20"/>
                <w:szCs w:val="20"/>
              </w:rPr>
              <w:t xml:space="preserve"> v zmysle §28 ods.3 zákona č.245/2008 </w:t>
            </w:r>
            <w:proofErr w:type="spellStart"/>
            <w:r w:rsidRPr="002A026B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2A026B">
              <w:rPr>
                <w:rFonts w:ascii="Times New Roman" w:hAnsi="Times New Roman" w:cs="Times New Roman"/>
                <w:sz w:val="20"/>
                <w:szCs w:val="20"/>
              </w:rPr>
              <w:t>. o výchove a vzdelávaní (školský zákon) a o zmene a doplnení niektorých zákonov a v súlade so VZN obce Malachov č.96/2013 vrátane dodatkov.</w:t>
            </w:r>
          </w:p>
        </w:tc>
      </w:tr>
    </w:tbl>
    <w:p w:rsidR="00D13EE5" w:rsidRPr="002A026B" w:rsidRDefault="00D13EE5" w:rsidP="002A0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026B">
        <w:rPr>
          <w:rFonts w:ascii="Times New Roman" w:hAnsi="Times New Roman" w:cs="Times New Roman"/>
          <w:b/>
          <w:sz w:val="20"/>
          <w:szCs w:val="20"/>
        </w:rPr>
        <w:t xml:space="preserve">Žiadosť podaná v Malachove dňa: ________________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A026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                                                                                                                </w:t>
      </w:r>
    </w:p>
    <w:p w:rsidR="0077397C" w:rsidRPr="002A026B" w:rsidRDefault="0077397C" w:rsidP="0077397C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02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Podpisy zákonných zástupcov (rodičov) dieťaťa </w:t>
      </w:r>
    </w:p>
    <w:sectPr w:rsidR="0077397C" w:rsidRPr="002A026B" w:rsidSect="009F2CB3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E5"/>
    <w:rsid w:val="001100E3"/>
    <w:rsid w:val="002A026B"/>
    <w:rsid w:val="00367D1D"/>
    <w:rsid w:val="0062715F"/>
    <w:rsid w:val="006909DB"/>
    <w:rsid w:val="006F0058"/>
    <w:rsid w:val="0077397C"/>
    <w:rsid w:val="00780BBA"/>
    <w:rsid w:val="009554E6"/>
    <w:rsid w:val="009F2CB3"/>
    <w:rsid w:val="00D13EE5"/>
    <w:rsid w:val="00F065A5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1BEC-3D23-4BF0-9FB0-3456D32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EE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3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13E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2020-03-28T10:29:00Z</dcterms:created>
  <dcterms:modified xsi:type="dcterms:W3CDTF">2020-04-07T09:28:00Z</dcterms:modified>
</cp:coreProperties>
</file>